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52" w:rsidRDefault="00233552" w:rsidP="0023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E4B61" w:rsidRDefault="00233552" w:rsidP="0023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0E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ГБУСО МО «Комплексный центр социального обслуживания и реабилитации «</w:t>
      </w:r>
      <w:r>
        <w:rPr>
          <w:rFonts w:ascii="Times New Roman" w:hAnsi="Times New Roman" w:cs="Times New Roman"/>
          <w:b/>
          <w:sz w:val="28"/>
          <w:szCs w:val="28"/>
        </w:rPr>
        <w:t>Талдомс</w:t>
      </w:r>
      <w:r w:rsidRPr="00FE1B0E">
        <w:rPr>
          <w:rFonts w:ascii="Times New Roman" w:hAnsi="Times New Roman" w:cs="Times New Roman"/>
          <w:b/>
          <w:sz w:val="28"/>
          <w:szCs w:val="28"/>
        </w:rPr>
        <w:t>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552" w:rsidRDefault="00233552" w:rsidP="0023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233552" w:rsidRDefault="00233552" w:rsidP="00233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552" w:rsidRDefault="00233552" w:rsidP="00813E7E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2">
        <w:rPr>
          <w:rFonts w:ascii="Times New Roman" w:hAnsi="Times New Roman" w:cs="Times New Roman"/>
          <w:sz w:val="28"/>
          <w:szCs w:val="28"/>
        </w:rPr>
        <w:t>План работы Попечительского совета ГБУСО МО «Комплексный центр социального обслуживания и реабилитации «Талдомский» (далее-учреждение)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 на проведение мероприятий по содействию в проведении ремонта, укреплении материально-технической базы и оснащению учреждения; содействию в проведении досуговых и культурных мероприятий; информированию и популяризации деятельности учреждения.</w:t>
      </w:r>
    </w:p>
    <w:p w:rsidR="00233552" w:rsidRDefault="00233552" w:rsidP="00813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233552" w:rsidRDefault="00233552" w:rsidP="00813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заседаний Попечительского совета не реже 2-х раз в год</w:t>
      </w:r>
    </w:p>
    <w:p w:rsidR="00233552" w:rsidRDefault="00233552" w:rsidP="00813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Содействие в подготовке к осенне-зимнему периоду 2025-2026гг</w:t>
      </w:r>
      <w:r w:rsidR="00813E7E">
        <w:rPr>
          <w:rFonts w:ascii="Times New Roman" w:hAnsi="Times New Roman" w:cs="Times New Roman"/>
          <w:sz w:val="28"/>
          <w:szCs w:val="28"/>
        </w:rPr>
        <w:t>.</w:t>
      </w:r>
    </w:p>
    <w:p w:rsidR="00233552" w:rsidRDefault="00233552" w:rsidP="00813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1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спонсоров к </w:t>
      </w:r>
      <w:r w:rsidR="00884961">
        <w:rPr>
          <w:rFonts w:ascii="Times New Roman" w:hAnsi="Times New Roman" w:cs="Times New Roman"/>
          <w:sz w:val="28"/>
          <w:szCs w:val="28"/>
        </w:rPr>
        <w:t>оснащению оборудованием отделений социальной реабилитации, оказывающих социальные услуги детям-инвалидам</w:t>
      </w:r>
    </w:p>
    <w:p w:rsidR="00233552" w:rsidRDefault="00813E7E" w:rsidP="00813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52">
        <w:rPr>
          <w:rFonts w:ascii="Times New Roman" w:hAnsi="Times New Roman" w:cs="Times New Roman"/>
          <w:sz w:val="28"/>
          <w:szCs w:val="28"/>
        </w:rPr>
        <w:t>. В</w:t>
      </w:r>
      <w:r w:rsidR="00233552" w:rsidRPr="00233552">
        <w:rPr>
          <w:rFonts w:ascii="Times New Roman" w:hAnsi="Times New Roman" w:cs="Times New Roman"/>
          <w:color w:val="333333"/>
          <w:sz w:val="28"/>
          <w:szCs w:val="28"/>
        </w:rPr>
        <w:t>заимодействи</w:t>
      </w:r>
      <w:r w:rsidR="0023355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233552" w:rsidRPr="002335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 Администрациями городских округов Дубна, Талдом с целью увеличения охвата граждан для участия в проекте «Активное долголетие»</w:t>
      </w:r>
      <w:r w:rsidR="003235F7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3235F7">
        <w:rPr>
          <w:rFonts w:ascii="Times New Roman" w:hAnsi="Times New Roman" w:cs="Times New Roman"/>
          <w:sz w:val="28"/>
          <w:szCs w:val="28"/>
        </w:rPr>
        <w:t>внедрения новых видов</w:t>
      </w:r>
      <w:r w:rsidR="003235F7" w:rsidRPr="003235F7">
        <w:rPr>
          <w:rFonts w:ascii="Times New Roman" w:hAnsi="Times New Roman" w:cs="Times New Roman"/>
          <w:sz w:val="28"/>
          <w:szCs w:val="28"/>
        </w:rPr>
        <w:t xml:space="preserve"> активностей</w:t>
      </w:r>
    </w:p>
    <w:p w:rsidR="00233552" w:rsidRDefault="00813E7E" w:rsidP="00813E7E">
      <w:pPr>
        <w:jc w:val="both"/>
        <w:rPr>
          <w:rFonts w:ascii="Times New Roman" w:hAnsi="Times New Roman" w:cs="Times New Roman"/>
          <w:sz w:val="28"/>
          <w:szCs w:val="28"/>
        </w:rPr>
      </w:pPr>
      <w:r w:rsidRPr="00813E7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спонсоров к проведению </w:t>
      </w:r>
      <w:r w:rsidR="004E299C">
        <w:rPr>
          <w:rFonts w:ascii="Times New Roman" w:hAnsi="Times New Roman" w:cs="Times New Roman"/>
          <w:sz w:val="28"/>
          <w:szCs w:val="28"/>
        </w:rPr>
        <w:t>досуговых, тематических и праздничных мероприятий</w:t>
      </w:r>
    </w:p>
    <w:p w:rsidR="003235F7" w:rsidRDefault="003235F7" w:rsidP="00813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Pr="003235F7">
        <w:rPr>
          <w:rFonts w:ascii="Times New Roman" w:hAnsi="Times New Roman" w:cs="Times New Roman"/>
          <w:sz w:val="28"/>
          <w:szCs w:val="28"/>
        </w:rPr>
        <w:t>заимодействие с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учреждениями с целью выявления детей</w:t>
      </w:r>
      <w:r w:rsidR="00CE3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инвалидов,</w:t>
      </w:r>
      <w:r w:rsidR="00CE3358">
        <w:rPr>
          <w:rFonts w:ascii="Times New Roman" w:hAnsi="Times New Roman" w:cs="Times New Roman"/>
          <w:sz w:val="28"/>
          <w:szCs w:val="28"/>
        </w:rPr>
        <w:t xml:space="preserve"> инвалидов  в возрасте от 18 до 40 лет,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получении реабилитационных услуг и граждан пожилого возраста,</w:t>
      </w:r>
      <w:r w:rsidR="00CE3358">
        <w:rPr>
          <w:rFonts w:ascii="Times New Roman" w:hAnsi="Times New Roman" w:cs="Times New Roman"/>
          <w:sz w:val="28"/>
          <w:szCs w:val="28"/>
        </w:rPr>
        <w:t xml:space="preserve"> нуждающихся в доставке в медицинские учреждения</w:t>
      </w:r>
    </w:p>
    <w:p w:rsidR="00453D3B" w:rsidRDefault="00453D3B" w:rsidP="00813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D3B" w:rsidRDefault="00453D3B" w:rsidP="00453D3B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53D3B" w:rsidRPr="00027097" w:rsidRDefault="00453D3B" w:rsidP="00453D3B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Черторижский</w:t>
      </w:r>
      <w:proofErr w:type="spellEnd"/>
    </w:p>
    <w:p w:rsidR="00453D3B" w:rsidRPr="00813E7E" w:rsidRDefault="00453D3B" w:rsidP="00813E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D3B" w:rsidRPr="00813E7E" w:rsidSect="00CD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3EBF"/>
    <w:multiLevelType w:val="multilevel"/>
    <w:tmpl w:val="EAE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361F9"/>
    <w:multiLevelType w:val="multilevel"/>
    <w:tmpl w:val="B0CE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0243"/>
    <w:rsid w:val="001C60E9"/>
    <w:rsid w:val="00214D93"/>
    <w:rsid w:val="00233552"/>
    <w:rsid w:val="003235F7"/>
    <w:rsid w:val="00453D3B"/>
    <w:rsid w:val="004E299C"/>
    <w:rsid w:val="005E3254"/>
    <w:rsid w:val="00614481"/>
    <w:rsid w:val="007D0243"/>
    <w:rsid w:val="007E4B61"/>
    <w:rsid w:val="00813E7E"/>
    <w:rsid w:val="00884961"/>
    <w:rsid w:val="00906CAA"/>
    <w:rsid w:val="00AF1BF6"/>
    <w:rsid w:val="00CD1EDE"/>
    <w:rsid w:val="00CE3358"/>
    <w:rsid w:val="00D2353F"/>
    <w:rsid w:val="00F5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E9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0E9"/>
    <w:pPr>
      <w:ind w:left="720"/>
      <w:contextualSpacing/>
    </w:pPr>
  </w:style>
  <w:style w:type="character" w:customStyle="1" w:styleId="uv3um">
    <w:name w:val="uv3um"/>
    <w:basedOn w:val="a0"/>
    <w:rsid w:val="0090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2025-09-01T06:25:00Z</dcterms:created>
  <dcterms:modified xsi:type="dcterms:W3CDTF">2025-09-01T06:44:00Z</dcterms:modified>
</cp:coreProperties>
</file>